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557D56" w14:textId="77777777" w:rsidR="006022EF" w:rsidRDefault="006022EF" w:rsidP="006022EF">
      <w:pPr>
        <w:spacing w:after="0" w:line="240" w:lineRule="auto"/>
        <w:jc w:val="both"/>
        <w:rPr>
          <w:rStyle w:val="color19"/>
          <w:rFonts w:ascii="Times New Roman" w:hAnsi="Times New Roman"/>
          <w:sz w:val="24"/>
          <w:szCs w:val="24"/>
        </w:rPr>
      </w:pPr>
      <w:r w:rsidRPr="00736BEF">
        <w:rPr>
          <w:rStyle w:val="color19"/>
          <w:rFonts w:ascii="Times New Roman" w:hAnsi="Times New Roman"/>
          <w:sz w:val="24"/>
          <w:szCs w:val="24"/>
          <w:highlight w:val="yellow"/>
        </w:rPr>
        <w:t>Pokud budete uveřejňovat fotografii, prosím uvést tento copyright:</w:t>
      </w:r>
    </w:p>
    <w:p w14:paraId="0FB641CF" w14:textId="77777777" w:rsidR="006022EF" w:rsidRPr="004E7CD4" w:rsidRDefault="006022EF" w:rsidP="006022E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E075573" w14:textId="77777777" w:rsidR="006022EF" w:rsidRPr="004E7CD4" w:rsidRDefault="006022EF" w:rsidP="006022EF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4E7CD4">
        <w:rPr>
          <w:rFonts w:ascii="Times New Roman" w:hAnsi="Times New Roman"/>
          <w:sz w:val="20"/>
          <w:szCs w:val="20"/>
        </w:rPr>
        <w:t xml:space="preserve">foto © </w:t>
      </w:r>
      <w:proofErr w:type="spellStart"/>
      <w:r w:rsidR="00481543">
        <w:rPr>
          <w:rFonts w:ascii="Times New Roman" w:hAnsi="Times New Roman"/>
          <w:sz w:val="20"/>
          <w:szCs w:val="20"/>
        </w:rPr>
        <w:t>Jeffery</w:t>
      </w:r>
      <w:proofErr w:type="spellEnd"/>
      <w:r w:rsidR="00481543">
        <w:rPr>
          <w:rFonts w:ascii="Times New Roman" w:hAnsi="Times New Roman"/>
          <w:sz w:val="20"/>
          <w:szCs w:val="20"/>
        </w:rPr>
        <w:t xml:space="preserve"> Russell</w:t>
      </w:r>
    </w:p>
    <w:p w14:paraId="5A65FFE8" w14:textId="77777777" w:rsidR="006022EF" w:rsidRPr="004E7CD4" w:rsidRDefault="006022EF" w:rsidP="006022E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6174D09" w14:textId="77777777" w:rsidR="006022EF" w:rsidRPr="003252E7" w:rsidRDefault="00481543" w:rsidP="006022EF">
      <w:pPr>
        <w:spacing w:after="0" w:line="240" w:lineRule="auto"/>
        <w:jc w:val="both"/>
        <w:rPr>
          <w:rStyle w:val="color19"/>
          <w:rFonts w:ascii="Times New Roman" w:eastAsia="Times New Roman" w:hAnsi="Times New Roman"/>
          <w:b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sz w:val="24"/>
          <w:szCs w:val="24"/>
          <w:lang w:eastAsia="cs-CZ"/>
        </w:rPr>
        <w:t>JEFFERY RUSSELL</w:t>
      </w:r>
    </w:p>
    <w:p w14:paraId="16F31F60" w14:textId="77777777" w:rsidR="006022EF" w:rsidRPr="00971713" w:rsidRDefault="006022EF" w:rsidP="006022EF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</w:p>
    <w:p w14:paraId="080755D5" w14:textId="77777777" w:rsidR="00481543" w:rsidRPr="00481543" w:rsidRDefault="00481543" w:rsidP="0048154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81543">
        <w:rPr>
          <w:rFonts w:ascii="Times New Roman" w:hAnsi="Times New Roman"/>
          <w:sz w:val="24"/>
          <w:szCs w:val="24"/>
        </w:rPr>
        <w:t>Jeffery</w:t>
      </w:r>
      <w:proofErr w:type="spellEnd"/>
      <w:r w:rsidRPr="00481543">
        <w:rPr>
          <w:rFonts w:ascii="Times New Roman" w:hAnsi="Times New Roman"/>
          <w:sz w:val="24"/>
          <w:szCs w:val="24"/>
        </w:rPr>
        <w:t xml:space="preserve"> Russell je americký spisovatel původem ze severozápadu Spojených států, kde žije v malém domku s malým psem a sklenicí plnou (údajně) plastových očí. Nebylo tomu tak ale vždy.</w:t>
      </w:r>
    </w:p>
    <w:p w14:paraId="1C748973" w14:textId="77777777" w:rsidR="00481543" w:rsidRPr="00481543" w:rsidRDefault="00481543" w:rsidP="0048154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DC9B5AD" w14:textId="77777777" w:rsidR="00481543" w:rsidRPr="00481543" w:rsidRDefault="00481543" w:rsidP="0048154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1543">
        <w:rPr>
          <w:rFonts w:ascii="Times New Roman" w:hAnsi="Times New Roman"/>
          <w:sz w:val="24"/>
          <w:szCs w:val="24"/>
        </w:rPr>
        <w:t>Než měl tohle všechno, pracoval jako masér, vyučoval angličtinu v Jižní Koreji, vyhazoval lidi z fotbalových stadionů, cizeloval texty a vařil nejprve jídlo a pak pivo. Psaní knih se mu zdálo jako logický kariérní krok.</w:t>
      </w:r>
    </w:p>
    <w:p w14:paraId="7E4B90D3" w14:textId="77777777" w:rsidR="00481543" w:rsidRPr="00481543" w:rsidRDefault="00481543" w:rsidP="0048154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3FFECD5" w14:textId="77777777" w:rsidR="006022EF" w:rsidRDefault="00481543" w:rsidP="0048154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1543">
        <w:rPr>
          <w:rFonts w:ascii="Times New Roman" w:hAnsi="Times New Roman"/>
          <w:sz w:val="24"/>
          <w:szCs w:val="24"/>
        </w:rPr>
        <w:t xml:space="preserve">Jelikož pravděpodobně tráví víc času přemýšlením o trpaslících, než je společensky přípustné (a také zdravé), nemohla tahle snaha skončit ničím jiným než akční a zároveň humornou fantasy sérií </w:t>
      </w:r>
      <w:proofErr w:type="spellStart"/>
      <w:r w:rsidRPr="003634C1">
        <w:rPr>
          <w:rFonts w:ascii="Times New Roman" w:hAnsi="Times New Roman"/>
          <w:i/>
          <w:iCs/>
          <w:sz w:val="24"/>
          <w:szCs w:val="24"/>
        </w:rPr>
        <w:t>Kobkanýři</w:t>
      </w:r>
      <w:proofErr w:type="spellEnd"/>
      <w:r w:rsidRPr="00481543">
        <w:rPr>
          <w:rFonts w:ascii="Times New Roman" w:hAnsi="Times New Roman"/>
          <w:sz w:val="24"/>
          <w:szCs w:val="24"/>
        </w:rPr>
        <w:t>, která se brzy stala fenoménem a k dnešnímu dni má už čtyři díly.</w:t>
      </w:r>
    </w:p>
    <w:sectPr w:rsidR="006022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22EF"/>
    <w:rsid w:val="00035144"/>
    <w:rsid w:val="001311B3"/>
    <w:rsid w:val="00160845"/>
    <w:rsid w:val="001D513D"/>
    <w:rsid w:val="0021412D"/>
    <w:rsid w:val="002C0DAE"/>
    <w:rsid w:val="002F65B6"/>
    <w:rsid w:val="003634C1"/>
    <w:rsid w:val="00447E9D"/>
    <w:rsid w:val="00481543"/>
    <w:rsid w:val="005328A9"/>
    <w:rsid w:val="006022EF"/>
    <w:rsid w:val="007814A3"/>
    <w:rsid w:val="0078235D"/>
    <w:rsid w:val="007C1127"/>
    <w:rsid w:val="007F1C50"/>
    <w:rsid w:val="00827CF3"/>
    <w:rsid w:val="00847963"/>
    <w:rsid w:val="0086437A"/>
    <w:rsid w:val="0091110A"/>
    <w:rsid w:val="00924C3D"/>
    <w:rsid w:val="00996145"/>
    <w:rsid w:val="009E563A"/>
    <w:rsid w:val="00D25F74"/>
    <w:rsid w:val="00DB36FF"/>
    <w:rsid w:val="00EC3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2B4F7559"/>
  <w15:chartTrackingRefBased/>
  <w15:docId w15:val="{71951365-601F-468D-A049-6780A81DF3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ndara" w:eastAsia="Calibri" w:hAnsi="Candara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022EF"/>
    <w:pPr>
      <w:spacing w:after="160" w:line="259" w:lineRule="auto"/>
    </w:pPr>
    <w:rPr>
      <w:rFonts w:ascii="Calibri" w:hAnsi="Calibri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color19">
    <w:name w:val="color_19"/>
    <w:rsid w:val="006022EF"/>
  </w:style>
  <w:style w:type="character" w:styleId="Odkaznakoment">
    <w:name w:val="annotation reference"/>
    <w:uiPriority w:val="99"/>
    <w:semiHidden/>
    <w:unhideWhenUsed/>
    <w:rsid w:val="006022E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022EF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rsid w:val="006022EF"/>
    <w:rPr>
      <w:rFonts w:ascii="Calibri" w:eastAsia="Calibri" w:hAnsi="Calibri" w:cs="Times New Roman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8247A9-7484-4331-B316-52FD5CF788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Frederik Velinský</dc:creator>
  <cp:keywords/>
  <dc:description/>
  <cp:lastModifiedBy>Tomáš Němec</cp:lastModifiedBy>
  <cp:revision>2</cp:revision>
  <dcterms:created xsi:type="dcterms:W3CDTF">2025-09-01T13:24:00Z</dcterms:created>
  <dcterms:modified xsi:type="dcterms:W3CDTF">2025-09-01T13:24:00Z</dcterms:modified>
</cp:coreProperties>
</file>